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09" w:rsidRDefault="00983D4D" w:rsidP="00983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83D4D" w:rsidRDefault="00983D4D" w:rsidP="00983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лиц, замещающих по состоянию на 31 декабря отчетного года должности руководителя, заместителей руководителя и главного бухгалтера</w:t>
      </w:r>
    </w:p>
    <w:p w:rsidR="00983D4D" w:rsidRDefault="00983D4D" w:rsidP="00983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ГБУЗ РК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Усть-Вымская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ЦРБ»</w:t>
      </w:r>
    </w:p>
    <w:p w:rsidR="00983D4D" w:rsidRDefault="00983D4D" w:rsidP="00983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6A36D1">
        <w:rPr>
          <w:rFonts w:ascii="Times New Roman" w:hAnsi="Times New Roman" w:cs="Times New Roman"/>
          <w:b/>
          <w:sz w:val="28"/>
          <w:szCs w:val="28"/>
        </w:rPr>
        <w:t>2</w:t>
      </w:r>
      <w:r w:rsidR="00966293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402"/>
        <w:gridCol w:w="2976"/>
        <w:gridCol w:w="2393"/>
      </w:tblGrid>
      <w:tr w:rsidR="00957E14" w:rsidRPr="00957E14" w:rsidTr="00762D0D">
        <w:tc>
          <w:tcPr>
            <w:tcW w:w="594" w:type="dxa"/>
          </w:tcPr>
          <w:p w:rsidR="00957E14" w:rsidRPr="00957E14" w:rsidRDefault="00957E14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7E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57E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57E1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957E14" w:rsidRPr="00957E14" w:rsidRDefault="00957E14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6" w:type="dxa"/>
          </w:tcPr>
          <w:p w:rsidR="00957E14" w:rsidRPr="00957E14" w:rsidRDefault="00957E14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(в соответствии со штатным расписанием)</w:t>
            </w:r>
          </w:p>
        </w:tc>
        <w:tc>
          <w:tcPr>
            <w:tcW w:w="2393" w:type="dxa"/>
          </w:tcPr>
          <w:p w:rsidR="00957E14" w:rsidRPr="00957E14" w:rsidRDefault="00957E14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рассчитанной среднемесячной заработной платы, руб.</w:t>
            </w:r>
          </w:p>
        </w:tc>
      </w:tr>
      <w:tr w:rsidR="00957E14" w:rsidRPr="00957E14" w:rsidTr="00762D0D">
        <w:tc>
          <w:tcPr>
            <w:tcW w:w="594" w:type="dxa"/>
          </w:tcPr>
          <w:p w:rsidR="00957E14" w:rsidRPr="00957E14" w:rsidRDefault="00957E14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57E14" w:rsidRPr="00957E14" w:rsidRDefault="00AE1E28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Наталья Николаевна</w:t>
            </w:r>
          </w:p>
        </w:tc>
        <w:tc>
          <w:tcPr>
            <w:tcW w:w="2976" w:type="dxa"/>
          </w:tcPr>
          <w:p w:rsidR="00957E14" w:rsidRPr="00957E14" w:rsidRDefault="00AE1E28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2393" w:type="dxa"/>
          </w:tcPr>
          <w:p w:rsidR="00957E14" w:rsidRPr="00957E14" w:rsidRDefault="00966293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214605,36</w:t>
            </w:r>
          </w:p>
        </w:tc>
      </w:tr>
      <w:tr w:rsidR="0067212C" w:rsidRPr="00957E14" w:rsidTr="00762D0D">
        <w:tc>
          <w:tcPr>
            <w:tcW w:w="594" w:type="dxa"/>
          </w:tcPr>
          <w:p w:rsidR="0067212C" w:rsidRDefault="00762D0D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7212C" w:rsidRDefault="0067212C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Исакова Валентина Алексеевна</w:t>
            </w:r>
          </w:p>
        </w:tc>
        <w:tc>
          <w:tcPr>
            <w:tcW w:w="2976" w:type="dxa"/>
          </w:tcPr>
          <w:p w:rsidR="0067212C" w:rsidRDefault="00401D15" w:rsidP="001C5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C596C">
              <w:rPr>
                <w:rFonts w:ascii="Times New Roman" w:hAnsi="Times New Roman" w:cs="Times New Roman"/>
                <w:sz w:val="28"/>
                <w:szCs w:val="28"/>
              </w:rPr>
              <w:t>аместителя главного врача по амбулаторно-поликлинической помощи</w:t>
            </w:r>
          </w:p>
        </w:tc>
        <w:tc>
          <w:tcPr>
            <w:tcW w:w="2393" w:type="dxa"/>
          </w:tcPr>
          <w:p w:rsidR="0067212C" w:rsidRDefault="00966293" w:rsidP="006A36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90725,73</w:t>
            </w:r>
          </w:p>
        </w:tc>
      </w:tr>
      <w:tr w:rsidR="00FA5C79" w:rsidRPr="00957E14" w:rsidTr="00762D0D">
        <w:tc>
          <w:tcPr>
            <w:tcW w:w="594" w:type="dxa"/>
          </w:tcPr>
          <w:p w:rsidR="00FA5C79" w:rsidRDefault="00401D15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FA5C79" w:rsidRDefault="00401D15" w:rsidP="0040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Ирина Владимировна</w:t>
            </w:r>
          </w:p>
        </w:tc>
        <w:tc>
          <w:tcPr>
            <w:tcW w:w="2976" w:type="dxa"/>
          </w:tcPr>
          <w:p w:rsidR="00FA5C79" w:rsidRDefault="00FA5C79" w:rsidP="0098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FA5C79" w:rsidRPr="00957E14" w:rsidRDefault="00966293" w:rsidP="00C845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94146,68</w:t>
            </w:r>
          </w:p>
        </w:tc>
      </w:tr>
    </w:tbl>
    <w:p w:rsidR="00983D4D" w:rsidRPr="00983D4D" w:rsidRDefault="00983D4D" w:rsidP="00983D4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83D4D" w:rsidRPr="0098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4D"/>
    <w:rsid w:val="001C596C"/>
    <w:rsid w:val="00401D15"/>
    <w:rsid w:val="0067212C"/>
    <w:rsid w:val="006A36D1"/>
    <w:rsid w:val="00762D0D"/>
    <w:rsid w:val="007C6709"/>
    <w:rsid w:val="00957E14"/>
    <w:rsid w:val="00966293"/>
    <w:rsid w:val="00983D4D"/>
    <w:rsid w:val="00A1719D"/>
    <w:rsid w:val="00AE1E28"/>
    <w:rsid w:val="00AF041E"/>
    <w:rsid w:val="00C84515"/>
    <w:rsid w:val="00FA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Admin_Я</cp:lastModifiedBy>
  <cp:revision>12</cp:revision>
  <dcterms:created xsi:type="dcterms:W3CDTF">2017-03-01T09:50:00Z</dcterms:created>
  <dcterms:modified xsi:type="dcterms:W3CDTF">2024-03-14T08:11:00Z</dcterms:modified>
</cp:coreProperties>
</file>